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CE6F" w14:textId="182B0E12" w:rsidR="006A38EB" w:rsidRDefault="006A38EB" w:rsidP="006A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24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ОБЩЕОБРАЗОВАТЕЛЬНОЙ ОБЩЕРАЗВИВАЮЩЕЙ ПРОГРАММЕ</w:t>
      </w:r>
    </w:p>
    <w:p w14:paraId="18675517" w14:textId="77777777" w:rsidR="006A38EB" w:rsidRDefault="006A38EB" w:rsidP="006A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F3801E3" w14:textId="4966D445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D509B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Программирование С++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32AD3396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39A0DE54" w14:textId="5541552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BD50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14-17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6B7E1860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14:paraId="5F7A0F3D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14:paraId="68A77472" w14:textId="68A26B6C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proofErr w:type="spellStart"/>
      <w:r w:rsidR="00BD509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Миниахметова</w:t>
      </w:r>
      <w:proofErr w:type="spellEnd"/>
      <w:r w:rsidR="00BD509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Олеся Юрьевна</w:t>
      </w:r>
    </w:p>
    <w:p w14:paraId="7B2B18B8" w14:textId="77777777" w:rsidR="006A38EB" w:rsidRPr="003F5744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программы</w:t>
      </w:r>
      <w:r w:rsidRPr="003F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974FD04" w14:textId="31D6DB11" w:rsidR="00652E6B" w:rsidRPr="00652E6B" w:rsidRDefault="00BD509B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Введение;</w:t>
      </w:r>
      <w:r w:rsidR="00652E6B" w:rsidRPr="0065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70DA00" w14:textId="56AC6CE3" w:rsidR="006A38EB" w:rsidRPr="00BD509B" w:rsidRDefault="00652E6B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E6B"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BD509B">
        <w:rPr>
          <w:rFonts w:ascii="Times New Roman" w:hAnsi="Times New Roman" w:cs="Times New Roman"/>
          <w:sz w:val="24"/>
          <w:szCs w:val="24"/>
        </w:rPr>
        <w:t>1</w:t>
      </w:r>
      <w:r w:rsidRPr="00652E6B">
        <w:rPr>
          <w:rFonts w:ascii="Times New Roman" w:hAnsi="Times New Roman" w:cs="Times New Roman"/>
          <w:sz w:val="24"/>
          <w:szCs w:val="24"/>
        </w:rPr>
        <w:t xml:space="preserve">. </w:t>
      </w:r>
      <w:r w:rsidR="00BD509B" w:rsidRPr="00BD509B">
        <w:rPr>
          <w:rFonts w:ascii="Times New Roman" w:hAnsi="Times New Roman" w:cs="Times New Roman"/>
          <w:bCs/>
          <w:sz w:val="24"/>
          <w:szCs w:val="24"/>
        </w:rPr>
        <w:t>Введение в программирование С++</w:t>
      </w:r>
      <w:r w:rsidR="00BD40D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23ACF25" w14:textId="5D5B4507" w:rsidR="00BD509B" w:rsidRPr="00BD509B" w:rsidRDefault="00BD509B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Модуль 2. Сложные типы данных С++;</w:t>
      </w:r>
    </w:p>
    <w:p w14:paraId="117405EC" w14:textId="60353138" w:rsidR="00BD509B" w:rsidRPr="00BD40DD" w:rsidRDefault="00BD509B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Модуль 3. </w:t>
      </w:r>
      <w:r w:rsidR="00BD40DD">
        <w:rPr>
          <w:rFonts w:ascii="Times New Roman" w:hAnsi="Times New Roman" w:cs="Times New Roman"/>
          <w:bCs/>
          <w:sz w:val="24"/>
          <w:szCs w:val="24"/>
        </w:rPr>
        <w:t xml:space="preserve">Пользовательские функции </w:t>
      </w:r>
      <w:proofErr w:type="gramStart"/>
      <w:r w:rsidR="00BD40DD">
        <w:rPr>
          <w:rFonts w:ascii="Times New Roman" w:hAnsi="Times New Roman" w:cs="Times New Roman"/>
          <w:bCs/>
          <w:sz w:val="24"/>
          <w:szCs w:val="24"/>
        </w:rPr>
        <w:t>в  С</w:t>
      </w:r>
      <w:proofErr w:type="gramEnd"/>
      <w:r w:rsidR="00BD40DD">
        <w:rPr>
          <w:rFonts w:ascii="Times New Roman" w:hAnsi="Times New Roman" w:cs="Times New Roman"/>
          <w:bCs/>
          <w:sz w:val="24"/>
          <w:szCs w:val="24"/>
        </w:rPr>
        <w:t>++;</w:t>
      </w:r>
    </w:p>
    <w:p w14:paraId="73AE0EB4" w14:textId="683000AF" w:rsidR="00BD40DD" w:rsidRPr="00BD40DD" w:rsidRDefault="00BD40DD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Модуль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4.Файлы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С++;</w:t>
      </w:r>
    </w:p>
    <w:p w14:paraId="1497233A" w14:textId="1AED1DBF" w:rsidR="00BD40DD" w:rsidRPr="00BD40DD" w:rsidRDefault="00BD40DD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Модуль 5. Модульное программирование;</w:t>
      </w:r>
    </w:p>
    <w:p w14:paraId="159AF0FF" w14:textId="761F71F8" w:rsidR="00BD40DD" w:rsidRPr="00BD40DD" w:rsidRDefault="00BD40DD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Модуль 6. Классы в С++;</w:t>
      </w:r>
    </w:p>
    <w:p w14:paraId="2F64337A" w14:textId="2A927E68" w:rsidR="00BD40DD" w:rsidRPr="00BD509B" w:rsidRDefault="00BD40DD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7. Проектная деятельность.</w:t>
      </w:r>
    </w:p>
    <w:p w14:paraId="379834F9" w14:textId="77777777" w:rsidR="000F219E" w:rsidRDefault="006A38EB" w:rsidP="000F219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цель </w:t>
      </w:r>
      <w:proofErr w:type="gramStart"/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680922" w:rsidRPr="00F070C8">
        <w:rPr>
          <w:szCs w:val="24"/>
        </w:rPr>
        <w:t xml:space="preserve"> </w:t>
      </w:r>
      <w:r w:rsidR="00F070C8" w:rsidRPr="00F070C8">
        <w:rPr>
          <w:b/>
          <w:bCs/>
          <w:szCs w:val="24"/>
        </w:rPr>
        <w:t>:</w:t>
      </w:r>
      <w:proofErr w:type="gramEnd"/>
      <w:r w:rsidR="003F5744" w:rsidRPr="00F070C8">
        <w:rPr>
          <w:szCs w:val="24"/>
        </w:rPr>
        <w:t xml:space="preserve"> </w:t>
      </w:r>
      <w:r w:rsidR="000F219E" w:rsidRPr="000F219E">
        <w:rPr>
          <w:rFonts w:ascii="Times New Roman" w:hAnsi="Times New Roman" w:cs="Times New Roman"/>
          <w:sz w:val="24"/>
          <w:szCs w:val="24"/>
        </w:rPr>
        <w:t xml:space="preserve">развитие навыков алгоритмического и логического мышления и отработка навыков программирования на языке С++, раскрытие творческого потенциала обучающегося через работу в среде программирования </w:t>
      </w:r>
    </w:p>
    <w:p w14:paraId="02FC298B" w14:textId="09DB27F2" w:rsidR="00680922" w:rsidRPr="000F219E" w:rsidRDefault="00680922" w:rsidP="000F219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219E">
        <w:rPr>
          <w:rFonts w:ascii="Times New Roman" w:hAnsi="Times New Roman" w:cs="Times New Roman"/>
          <w:sz w:val="24"/>
          <w:szCs w:val="24"/>
        </w:rPr>
        <w:t>Цель достигается при выполнении образовательных, воспитательных, развивающих   задач:</w:t>
      </w:r>
    </w:p>
    <w:p w14:paraId="6FD326BD" w14:textId="77777777" w:rsidR="000F219E" w:rsidRPr="000F219E" w:rsidRDefault="000F219E" w:rsidP="000F219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219E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Образовательные (предметные): </w:t>
      </w:r>
    </w:p>
    <w:p w14:paraId="128205D1" w14:textId="77777777" w:rsidR="000F219E" w:rsidRPr="000F219E" w:rsidRDefault="000F219E" w:rsidP="000F219E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особенностями синтаксиса языка программирования С++;</w:t>
      </w:r>
    </w:p>
    <w:p w14:paraId="2125DECC" w14:textId="77777777" w:rsidR="000F219E" w:rsidRPr="000F219E" w:rsidRDefault="000F219E" w:rsidP="000F219E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навыками составления алгоритмов;</w:t>
      </w:r>
    </w:p>
    <w:p w14:paraId="44E0F09B" w14:textId="77777777" w:rsidR="000F219E" w:rsidRPr="000F219E" w:rsidRDefault="000F219E" w:rsidP="000F219E">
      <w:pPr>
        <w:numPr>
          <w:ilvl w:val="0"/>
          <w:numId w:val="21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функциональность работы основных алгоритмических конструкций;</w:t>
      </w:r>
    </w:p>
    <w:p w14:paraId="047B4281" w14:textId="77777777" w:rsidR="000F219E" w:rsidRPr="000F219E" w:rsidRDefault="000F219E" w:rsidP="000F219E">
      <w:pPr>
        <w:numPr>
          <w:ilvl w:val="0"/>
          <w:numId w:val="21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разработки программ;</w:t>
      </w:r>
    </w:p>
    <w:p w14:paraId="07B2FA53" w14:textId="77777777" w:rsidR="000F219E" w:rsidRPr="000F219E" w:rsidRDefault="000F219E" w:rsidP="000F219E">
      <w:pPr>
        <w:numPr>
          <w:ilvl w:val="0"/>
          <w:numId w:val="21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9E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0F219E">
        <w:rPr>
          <w:rFonts w:ascii="Times New Roman" w:hAnsi="Times New Roman" w:cs="Times New Roman"/>
          <w:sz w:val="24"/>
          <w:szCs w:val="24"/>
          <w:lang w:eastAsia="ru-RU"/>
        </w:rPr>
        <w:t>формировать навык правильного оформления кода;</w:t>
      </w:r>
    </w:p>
    <w:p w14:paraId="783A031D" w14:textId="77777777" w:rsidR="000F219E" w:rsidRPr="000F219E" w:rsidRDefault="000F219E" w:rsidP="000F219E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отлаживать и тестировать программы, делать выводы о работе этих программ.</w:t>
      </w:r>
    </w:p>
    <w:p w14:paraId="64965BE1" w14:textId="77777777" w:rsidR="000F219E" w:rsidRPr="000F219E" w:rsidRDefault="000F219E" w:rsidP="000F219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219E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774FB9C0" w14:textId="77777777" w:rsidR="000F219E" w:rsidRPr="000F219E" w:rsidRDefault="000F219E" w:rsidP="000F219E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19E">
        <w:rPr>
          <w:rFonts w:ascii="Times New Roman" w:hAnsi="Times New Roman" w:cs="Times New Roman"/>
          <w:bCs/>
          <w:iCs/>
          <w:sz w:val="24"/>
          <w:szCs w:val="24"/>
        </w:rPr>
        <w:t>воспитывать навыки самоорганизации;</w:t>
      </w:r>
    </w:p>
    <w:p w14:paraId="4895F3FC" w14:textId="77777777" w:rsidR="000F219E" w:rsidRPr="000F219E" w:rsidRDefault="000F219E" w:rsidP="000F219E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19E">
        <w:rPr>
          <w:rFonts w:ascii="Times New Roman" w:hAnsi="Times New Roman" w:cs="Times New Roman"/>
          <w:sz w:val="24"/>
          <w:szCs w:val="24"/>
        </w:rPr>
        <w:t>воспитывать навыки сотрудничества: работа в коллективе, в команде, микро-группе;</w:t>
      </w:r>
    </w:p>
    <w:p w14:paraId="3BBDE07D" w14:textId="77777777" w:rsidR="000F219E" w:rsidRPr="000F219E" w:rsidRDefault="000F219E" w:rsidP="000F219E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9E">
        <w:rPr>
          <w:rFonts w:ascii="Times New Roman" w:hAnsi="Times New Roman" w:cs="Times New Roman"/>
          <w:sz w:val="24"/>
          <w:szCs w:val="24"/>
        </w:rPr>
        <w:t>воспитывать бережное отношение к технике, терпение в работе;</w:t>
      </w:r>
    </w:p>
    <w:p w14:paraId="7E5A025C" w14:textId="77777777" w:rsidR="000F219E" w:rsidRPr="000F219E" w:rsidRDefault="000F219E" w:rsidP="000F219E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9E">
        <w:rPr>
          <w:rFonts w:ascii="Times New Roman" w:hAnsi="Times New Roman" w:cs="Times New Roman"/>
          <w:sz w:val="24"/>
          <w:szCs w:val="24"/>
        </w:rPr>
        <w:t>воспитывать аккуратность, стремление доводить работу до конца;</w:t>
      </w:r>
    </w:p>
    <w:p w14:paraId="5E19734A" w14:textId="77777777" w:rsidR="000F219E" w:rsidRPr="000F219E" w:rsidRDefault="000F219E" w:rsidP="000F219E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9E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инициативу, творческую активность.</w:t>
      </w:r>
    </w:p>
    <w:p w14:paraId="1168BF11" w14:textId="77777777" w:rsidR="000F219E" w:rsidRPr="000F219E" w:rsidRDefault="000F219E" w:rsidP="000F219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219E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Метапредметные (развивающие): </w:t>
      </w:r>
    </w:p>
    <w:p w14:paraId="7A76B934" w14:textId="77777777" w:rsidR="000F219E" w:rsidRPr="000F219E" w:rsidRDefault="000F219E" w:rsidP="000F219E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логическое, алгоритмическое, критическое, креативное и пространственное мышление обучение самостоятельной формулировке и постановке задач;</w:t>
      </w:r>
    </w:p>
    <w:p w14:paraId="37ABEB6A" w14:textId="77777777" w:rsidR="000F219E" w:rsidRPr="000F219E" w:rsidRDefault="000F219E" w:rsidP="000F219E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и внимания, аккуратности и четкости при написании программ;</w:t>
      </w:r>
    </w:p>
    <w:p w14:paraId="59730E29" w14:textId="77777777" w:rsidR="000F219E" w:rsidRPr="000F219E" w:rsidRDefault="000F219E" w:rsidP="000F219E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навыков чтения технической документации;</w:t>
      </w:r>
    </w:p>
    <w:p w14:paraId="2DF30DC4" w14:textId="77777777" w:rsidR="000F219E" w:rsidRPr="000F219E" w:rsidRDefault="000F219E" w:rsidP="000F219E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 публичного выступления и презентации;</w:t>
      </w:r>
    </w:p>
    <w:p w14:paraId="6063EDFF" w14:textId="77777777" w:rsidR="000F219E" w:rsidRPr="000F219E" w:rsidRDefault="000F219E" w:rsidP="000F219E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расширять словарный запас на английском языке;</w:t>
      </w:r>
    </w:p>
    <w:p w14:paraId="74AE28A6" w14:textId="742FCA06" w:rsidR="000F219E" w:rsidRDefault="000F219E" w:rsidP="000F219E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функциональную грамотность.</w:t>
      </w:r>
    </w:p>
    <w:p w14:paraId="68664D07" w14:textId="77777777" w:rsidR="000F219E" w:rsidRPr="000F219E" w:rsidRDefault="000F219E" w:rsidP="000F219E">
      <w:pPr>
        <w:numPr>
          <w:ilvl w:val="0"/>
          <w:numId w:val="2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ED516" w14:textId="3D7B815B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занятий:</w:t>
      </w:r>
      <w:r w:rsidRPr="00F07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практическое занятие, учебное занятие</w:t>
      </w:r>
      <w:r w:rsidR="00F07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E5DF2" w14:textId="1606D73F" w:rsidR="00F070C8" w:rsidRDefault="00F070C8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C1C0A" w14:textId="77777777" w:rsidR="000F219E" w:rsidRPr="000F219E" w:rsidRDefault="00F070C8" w:rsidP="000F21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19E" w:rsidRPr="000F219E">
        <w:rPr>
          <w:rFonts w:ascii="Times New Roman" w:hAnsi="Times New Roman" w:cs="Times New Roman"/>
          <w:sz w:val="24"/>
          <w:szCs w:val="24"/>
        </w:rPr>
        <w:t xml:space="preserve">Программа «Программирование С++» составлена в виде </w:t>
      </w:r>
      <w:proofErr w:type="gramStart"/>
      <w:r w:rsidR="000F219E" w:rsidRPr="000F219E">
        <w:rPr>
          <w:rFonts w:ascii="Times New Roman" w:hAnsi="Times New Roman" w:cs="Times New Roman"/>
          <w:sz w:val="24"/>
          <w:szCs w:val="24"/>
        </w:rPr>
        <w:t>семи  модулей</w:t>
      </w:r>
      <w:proofErr w:type="gramEnd"/>
      <w:r w:rsidR="000F219E" w:rsidRPr="000F219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2CA71E" w14:textId="77777777" w:rsidR="000F219E" w:rsidRPr="000F219E" w:rsidRDefault="000F219E" w:rsidP="000F21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219E">
        <w:rPr>
          <w:rFonts w:ascii="Times New Roman" w:hAnsi="Times New Roman" w:cs="Times New Roman"/>
          <w:bCs/>
          <w:sz w:val="24"/>
          <w:szCs w:val="24"/>
        </w:rPr>
        <w:t>Модуль 1. Введение в программирование С++: базовый синтаксис и простые типы данных.</w:t>
      </w:r>
    </w:p>
    <w:p w14:paraId="6113EA8F" w14:textId="77777777" w:rsidR="000F219E" w:rsidRPr="000F219E" w:rsidRDefault="000F219E" w:rsidP="000F21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219E">
        <w:rPr>
          <w:rFonts w:ascii="Times New Roman" w:hAnsi="Times New Roman" w:cs="Times New Roman"/>
          <w:bCs/>
          <w:sz w:val="24"/>
          <w:szCs w:val="24"/>
        </w:rPr>
        <w:t>Модуль 2. Сложные типы данных в С++: указатели, массивы, символы, строки, множества, структуры.</w:t>
      </w:r>
    </w:p>
    <w:p w14:paraId="541A66C9" w14:textId="77777777" w:rsidR="000F219E" w:rsidRPr="000F219E" w:rsidRDefault="000F219E" w:rsidP="000F21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219E">
        <w:rPr>
          <w:rFonts w:ascii="Times New Roman" w:hAnsi="Times New Roman" w:cs="Times New Roman"/>
          <w:bCs/>
          <w:sz w:val="24"/>
          <w:szCs w:val="24"/>
        </w:rPr>
        <w:t xml:space="preserve">Модуль 3. Пользовательские функции в С++: </w:t>
      </w:r>
      <w:r w:rsidRPr="000F219E">
        <w:rPr>
          <w:rFonts w:ascii="Times New Roman" w:hAnsi="Times New Roman" w:cs="Times New Roman"/>
          <w:sz w:val="24"/>
          <w:szCs w:val="24"/>
        </w:rPr>
        <w:t>описание функции, вызов функции, параметры функции.</w:t>
      </w:r>
    </w:p>
    <w:p w14:paraId="13E60A02" w14:textId="77777777" w:rsidR="000F219E" w:rsidRPr="000F219E" w:rsidRDefault="000F219E" w:rsidP="000F21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219E">
        <w:rPr>
          <w:rFonts w:ascii="Times New Roman" w:hAnsi="Times New Roman" w:cs="Times New Roman"/>
          <w:bCs/>
          <w:sz w:val="24"/>
          <w:szCs w:val="24"/>
        </w:rPr>
        <w:t xml:space="preserve">Модуль 4. Файлы в С++: </w:t>
      </w:r>
      <w:r w:rsidRPr="000F219E">
        <w:rPr>
          <w:rFonts w:ascii="Times New Roman" w:hAnsi="Times New Roman" w:cs="Times New Roman"/>
          <w:sz w:val="24"/>
          <w:szCs w:val="24"/>
        </w:rPr>
        <w:t>открытие и закрытие файла, запись в файл и чтение из файла.</w:t>
      </w:r>
    </w:p>
    <w:p w14:paraId="7B1AB229" w14:textId="77777777" w:rsidR="000F219E" w:rsidRPr="000F219E" w:rsidRDefault="000F219E" w:rsidP="000F21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219E">
        <w:rPr>
          <w:rFonts w:ascii="Times New Roman" w:hAnsi="Times New Roman" w:cs="Times New Roman"/>
          <w:bCs/>
          <w:sz w:val="24"/>
          <w:szCs w:val="24"/>
        </w:rPr>
        <w:t>Модуль 5. Модульное программирование: модули.</w:t>
      </w:r>
    </w:p>
    <w:p w14:paraId="4A31BB04" w14:textId="77777777" w:rsidR="000F219E" w:rsidRPr="000F219E" w:rsidRDefault="000F219E" w:rsidP="000F21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219E">
        <w:rPr>
          <w:rFonts w:ascii="Times New Roman" w:hAnsi="Times New Roman" w:cs="Times New Roman"/>
          <w:bCs/>
          <w:sz w:val="24"/>
          <w:szCs w:val="24"/>
        </w:rPr>
        <w:t>Модуль 6. Классы в С++: объекты, классы, наследование, полиморфизм.</w:t>
      </w:r>
    </w:p>
    <w:p w14:paraId="2E85BD76" w14:textId="77777777" w:rsidR="000F219E" w:rsidRDefault="000F219E" w:rsidP="000F219E">
      <w:pPr>
        <w:spacing w:line="240" w:lineRule="auto"/>
        <w:rPr>
          <w:bCs/>
          <w:szCs w:val="24"/>
        </w:rPr>
      </w:pPr>
      <w:r w:rsidRPr="000F219E">
        <w:rPr>
          <w:rFonts w:ascii="Times New Roman" w:hAnsi="Times New Roman" w:cs="Times New Roman"/>
          <w:bCs/>
          <w:sz w:val="24"/>
          <w:szCs w:val="24"/>
        </w:rPr>
        <w:t>Модуль 7. Проектная деятельность</w:t>
      </w:r>
      <w:r>
        <w:rPr>
          <w:bCs/>
          <w:szCs w:val="24"/>
        </w:rPr>
        <w:t>.</w:t>
      </w:r>
    </w:p>
    <w:p w14:paraId="108770E1" w14:textId="13CCAFEC" w:rsidR="00BD40DD" w:rsidRPr="00BD40DD" w:rsidRDefault="006A38EB" w:rsidP="000F219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</w:t>
      </w:r>
      <w:proofErr w:type="gramStart"/>
      <w:r w:rsidRPr="000C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  <w:r w:rsidRPr="000C36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BD40DD" w:rsidRPr="00BD40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40DD" w:rsidRPr="00BD40DD">
        <w:rPr>
          <w:rFonts w:ascii="Times New Roman" w:hAnsi="Times New Roman" w:cs="Times New Roman"/>
          <w:sz w:val="24"/>
          <w:szCs w:val="24"/>
        </w:rPr>
        <w:t xml:space="preserve"> процессе занятий по программе «Программирование С++» к окончанию учебного года обучающиеся будут </w:t>
      </w:r>
      <w:r w:rsidR="00BD40DD" w:rsidRPr="00BD40DD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14:paraId="37021F69" w14:textId="77777777" w:rsidR="00BD40DD" w:rsidRPr="00BD40DD" w:rsidRDefault="00BD40DD" w:rsidP="00BD40D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>типы данных, основные алгоритмические конструкции;</w:t>
      </w:r>
    </w:p>
    <w:p w14:paraId="677BD768" w14:textId="77777777" w:rsidR="00BD40DD" w:rsidRPr="00BD40DD" w:rsidRDefault="00BD40DD" w:rsidP="00BD40D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>логические и арифметические операции;</w:t>
      </w:r>
    </w:p>
    <w:p w14:paraId="1503AFF0" w14:textId="77777777" w:rsidR="00BD40DD" w:rsidRPr="00BD40DD" w:rsidRDefault="00BD40DD" w:rsidP="00BD40DD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решения задачи на компьютере; </w:t>
      </w:r>
    </w:p>
    <w:p w14:paraId="49814707" w14:textId="77777777" w:rsidR="00BD40DD" w:rsidRPr="00BD40DD" w:rsidRDefault="00BD40DD" w:rsidP="00BD40DD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структурного и модульного программирования; </w:t>
      </w:r>
    </w:p>
    <w:p w14:paraId="7F8EC443" w14:textId="77777777" w:rsidR="00BD40DD" w:rsidRPr="00BD40DD" w:rsidRDefault="00BD40DD" w:rsidP="00BD40DD">
      <w:pPr>
        <w:pStyle w:val="a5"/>
        <w:numPr>
          <w:ilvl w:val="0"/>
          <w:numId w:val="18"/>
        </w:numPr>
        <w:spacing w:line="240" w:lineRule="auto"/>
        <w:ind w:left="0" w:firstLine="0"/>
        <w:rPr>
          <w:szCs w:val="24"/>
        </w:rPr>
      </w:pPr>
      <w:r w:rsidRPr="00BD40DD">
        <w:rPr>
          <w:rFonts w:eastAsia="Times New Roman"/>
          <w:szCs w:val="24"/>
        </w:rPr>
        <w:t>порядок создания алгоритма программы, порядок ее тестирования;</w:t>
      </w:r>
    </w:p>
    <w:p w14:paraId="230C2DAF" w14:textId="77777777" w:rsidR="00BD40DD" w:rsidRPr="00BD40DD" w:rsidRDefault="00BD40DD" w:rsidP="00BD40D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>методы проектной деятельности.</w:t>
      </w:r>
    </w:p>
    <w:p w14:paraId="2541696B" w14:textId="77777777" w:rsidR="00BD40DD" w:rsidRPr="00BD40DD" w:rsidRDefault="00BD40DD" w:rsidP="00BD4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 xml:space="preserve">В процессе занятий по программе к окончанию учебного года обучающиеся будут </w:t>
      </w:r>
      <w:r w:rsidRPr="00BD40DD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14:paraId="5975F55A" w14:textId="77777777" w:rsidR="00BD40DD" w:rsidRPr="00BD40DD" w:rsidRDefault="00BD40DD" w:rsidP="00BD40D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 xml:space="preserve">работать в среде программирования; </w:t>
      </w:r>
    </w:p>
    <w:p w14:paraId="583F9EFA" w14:textId="77777777" w:rsidR="00BD40DD" w:rsidRDefault="00BD40DD" w:rsidP="00BD40D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 xml:space="preserve">реализовывать построенные алгоритмы в виде программ на конкретном языке </w:t>
      </w:r>
    </w:p>
    <w:p w14:paraId="1D52627A" w14:textId="553E75F2" w:rsidR="00BD40DD" w:rsidRPr="00BD40DD" w:rsidRDefault="00BD40DD" w:rsidP="00BD40D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>программирования;</w:t>
      </w:r>
    </w:p>
    <w:p w14:paraId="7C98A18E" w14:textId="77777777" w:rsidR="00BD40DD" w:rsidRPr="00BD40DD" w:rsidRDefault="00BD40DD" w:rsidP="00BD40D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>грамотно формулировать задачи в терминах языка C++;</w:t>
      </w:r>
    </w:p>
    <w:p w14:paraId="067AD07B" w14:textId="77777777" w:rsidR="00BD40DD" w:rsidRPr="00BD40DD" w:rsidRDefault="00BD40DD" w:rsidP="00BD40D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>самостоятельно вести разработку программных продуктов различного назначения;</w:t>
      </w:r>
    </w:p>
    <w:p w14:paraId="309CB6F5" w14:textId="77777777" w:rsidR="00BD40DD" w:rsidRPr="00BD40DD" w:rsidRDefault="00BD40DD" w:rsidP="00BD40D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>настраивать окружение интегрированной среды в соответствии с решаемой задачей;</w:t>
      </w:r>
    </w:p>
    <w:p w14:paraId="19CEED15" w14:textId="77777777" w:rsidR="00BD40DD" w:rsidRDefault="00BD40DD" w:rsidP="00BD40D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 xml:space="preserve">правильно интерпретировать получаемые результаты в ходе тестирования и отладки </w:t>
      </w:r>
    </w:p>
    <w:p w14:paraId="0723984B" w14:textId="1BC2C366" w:rsidR="00BD40DD" w:rsidRPr="00BD40DD" w:rsidRDefault="00BD40DD" w:rsidP="00BD40D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>программных продуктов.</w:t>
      </w:r>
    </w:p>
    <w:p w14:paraId="7B962D10" w14:textId="77777777" w:rsidR="00BD40DD" w:rsidRPr="00BD40DD" w:rsidRDefault="00BD40DD" w:rsidP="00BD4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>По итогам освоения программы, к окончанию учебного года, обучающиеся приобретут:</w:t>
      </w:r>
    </w:p>
    <w:p w14:paraId="4B4BCB61" w14:textId="77777777" w:rsidR="00BD40DD" w:rsidRPr="00BD40DD" w:rsidRDefault="00BD40DD" w:rsidP="00BD40D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i/>
          <w:sz w:val="24"/>
          <w:szCs w:val="24"/>
        </w:rPr>
        <w:t xml:space="preserve">Метапредметные результаты: </w:t>
      </w:r>
    </w:p>
    <w:p w14:paraId="35C618CA" w14:textId="77777777" w:rsidR="00BD40DD" w:rsidRPr="00BD40DD" w:rsidRDefault="00BD40DD" w:rsidP="00BD40D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40DD">
        <w:rPr>
          <w:rFonts w:ascii="Times New Roman" w:hAnsi="Times New Roman" w:cs="Times New Roman"/>
          <w:bCs/>
          <w:iCs/>
          <w:sz w:val="24"/>
          <w:szCs w:val="24"/>
        </w:rPr>
        <w:t>формирование навыков самоорганизации;</w:t>
      </w:r>
    </w:p>
    <w:p w14:paraId="29A7175F" w14:textId="77777777" w:rsidR="00BD40DD" w:rsidRPr="00BD40DD" w:rsidRDefault="00BD40DD" w:rsidP="00BD40D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>формирование навыков сотрудничества: работа в коллективе, в команде,</w:t>
      </w:r>
    </w:p>
    <w:p w14:paraId="0BB1BAFA" w14:textId="326A0DFB" w:rsidR="00BD40DD" w:rsidRPr="00BD40DD" w:rsidRDefault="00BD40DD" w:rsidP="00BD40D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 xml:space="preserve"> микро-группе;</w:t>
      </w:r>
    </w:p>
    <w:p w14:paraId="3C5EC823" w14:textId="77777777" w:rsidR="00BD40DD" w:rsidRPr="00BD40DD" w:rsidRDefault="00BD40DD" w:rsidP="00BD40D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>воспитание бережного отношение к технике;</w:t>
      </w:r>
    </w:p>
    <w:p w14:paraId="1B30ACDA" w14:textId="77777777" w:rsidR="00BD40DD" w:rsidRPr="00BD40DD" w:rsidRDefault="00BD40DD" w:rsidP="00BD40D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>воспитание самостоятельности, инициативности;</w:t>
      </w:r>
    </w:p>
    <w:p w14:paraId="3563DB45" w14:textId="77777777" w:rsidR="00BD40DD" w:rsidRPr="00BD40DD" w:rsidRDefault="00BD40DD" w:rsidP="00BD40D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>развитие навыков анализа и оценки получаемой информаци</w:t>
      </w:r>
      <w:r w:rsidRPr="00BD40DD">
        <w:rPr>
          <w:rFonts w:ascii="Times New Roman" w:hAnsi="Times New Roman" w:cs="Times New Roman"/>
          <w:bCs/>
          <w:iCs/>
          <w:sz w:val="24"/>
          <w:szCs w:val="24"/>
        </w:rPr>
        <w:t>и.</w:t>
      </w:r>
    </w:p>
    <w:p w14:paraId="52DFC91F" w14:textId="77777777" w:rsidR="00BD40DD" w:rsidRPr="00BD40DD" w:rsidRDefault="00BD40DD" w:rsidP="00BD40DD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D40DD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14:paraId="6E33890B" w14:textId="77777777" w:rsidR="00BD40DD" w:rsidRPr="00BD40DD" w:rsidRDefault="00BD40DD" w:rsidP="00BD40D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(активность, инициативность, воля, любознательность и т. п.); </w:t>
      </w:r>
    </w:p>
    <w:p w14:paraId="4A1D6295" w14:textId="77777777" w:rsidR="00BD40DD" w:rsidRPr="00BD40DD" w:rsidRDefault="00BD40DD" w:rsidP="00BD40D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>развитие внимания, памяти, восприятия, образного мышления;</w:t>
      </w:r>
    </w:p>
    <w:p w14:paraId="645BC412" w14:textId="77777777" w:rsidR="00BD40DD" w:rsidRPr="00BD40DD" w:rsidRDefault="00BD40DD" w:rsidP="00BD40D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 xml:space="preserve">развитие логического и пространственного воображения; </w:t>
      </w:r>
    </w:p>
    <w:p w14:paraId="2F7DCD7E" w14:textId="77777777" w:rsidR="00BD40DD" w:rsidRPr="00BD40DD" w:rsidRDefault="00BD40DD" w:rsidP="00BD40D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lastRenderedPageBreak/>
        <w:t>развитие творческих способностей и фантазии;</w:t>
      </w:r>
    </w:p>
    <w:p w14:paraId="08412448" w14:textId="77777777" w:rsidR="00BD40DD" w:rsidRPr="00BD40DD" w:rsidRDefault="00BD40DD" w:rsidP="00BD40D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>развитие мотивации к познанию и творчеству;</w:t>
      </w:r>
    </w:p>
    <w:p w14:paraId="3289998F" w14:textId="77777777" w:rsidR="00BD40DD" w:rsidRDefault="00BD40DD" w:rsidP="00BD40D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 xml:space="preserve">формирование положительных черт характера: трудолюбия, аккуратности, </w:t>
      </w:r>
    </w:p>
    <w:p w14:paraId="461998E6" w14:textId="0A387267" w:rsidR="00BD40DD" w:rsidRPr="00BD40DD" w:rsidRDefault="00BD40DD" w:rsidP="00BD40D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>собранности, усидчивости, отзывчивости;</w:t>
      </w:r>
    </w:p>
    <w:p w14:paraId="5F0B98FA" w14:textId="77777777" w:rsidR="00BD40DD" w:rsidRPr="00BD40DD" w:rsidRDefault="00BD40DD" w:rsidP="00BD40D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t>развитие мотивации к профессиональному самоопределению.</w:t>
      </w:r>
    </w:p>
    <w:p w14:paraId="5AF89E76" w14:textId="77777777" w:rsidR="00BD40DD" w:rsidRPr="00BD40DD" w:rsidRDefault="00BD40DD" w:rsidP="00BD40DD">
      <w:pPr>
        <w:rPr>
          <w:rFonts w:ascii="Times New Roman" w:eastAsia="Times New Roman" w:hAnsi="Times New Roman" w:cs="Times New Roman"/>
          <w:sz w:val="24"/>
          <w:szCs w:val="24"/>
        </w:rPr>
      </w:pPr>
      <w:r w:rsidRPr="00BD40DD">
        <w:rPr>
          <w:rFonts w:ascii="Times New Roman" w:hAnsi="Times New Roman" w:cs="Times New Roman"/>
          <w:sz w:val="24"/>
          <w:szCs w:val="24"/>
        </w:rPr>
        <w:br w:type="page"/>
      </w:r>
    </w:p>
    <w:p w14:paraId="61BA1D67" w14:textId="0EE40770" w:rsidR="0060704D" w:rsidRDefault="0060704D" w:rsidP="00BD40DD">
      <w:pPr>
        <w:spacing w:line="240" w:lineRule="auto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lastRenderedPageBreak/>
        <w:br w:type="page" w:clear="all"/>
      </w:r>
    </w:p>
    <w:p w14:paraId="7DEFD151" w14:textId="3C06E956" w:rsidR="003D0B24" w:rsidRPr="000C3682" w:rsidRDefault="003D0B24" w:rsidP="00607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B24" w:rsidRPr="000C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8C3"/>
    <w:multiLevelType w:val="hybridMultilevel"/>
    <w:tmpl w:val="F4D05ABE"/>
    <w:lvl w:ilvl="0" w:tplc="98A0D3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158DED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FA16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5813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3E33D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F8AB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92ABB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DE11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F884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E74E9"/>
    <w:multiLevelType w:val="hybridMultilevel"/>
    <w:tmpl w:val="D842E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5FB4"/>
    <w:multiLevelType w:val="hybridMultilevel"/>
    <w:tmpl w:val="93E8D1AC"/>
    <w:lvl w:ilvl="0" w:tplc="3F3A1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2B2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22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2A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E4F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E62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AC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C1F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6A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1F35"/>
    <w:multiLevelType w:val="hybridMultilevel"/>
    <w:tmpl w:val="BBFAF932"/>
    <w:lvl w:ilvl="0" w:tplc="9C32AC8A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D59EAA8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622CAE9C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7FC2F70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7FE69E2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6C50D1E6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B90E2FE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D61EF2B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D46B950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30A4CEC"/>
    <w:multiLevelType w:val="hybridMultilevel"/>
    <w:tmpl w:val="779C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5F0F"/>
    <w:multiLevelType w:val="hybridMultilevel"/>
    <w:tmpl w:val="B024D9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8872BB"/>
    <w:multiLevelType w:val="hybridMultilevel"/>
    <w:tmpl w:val="8A6261E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45A501F4"/>
    <w:multiLevelType w:val="hybridMultilevel"/>
    <w:tmpl w:val="1F22A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B5A0391"/>
    <w:multiLevelType w:val="hybridMultilevel"/>
    <w:tmpl w:val="3ED020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9357B7"/>
    <w:multiLevelType w:val="hybridMultilevel"/>
    <w:tmpl w:val="7B7E1A02"/>
    <w:lvl w:ilvl="0" w:tplc="19E84FA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83DAD95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BA4462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74266FB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EB8E57E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985A5954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7DCC63A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A3ED22C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909E65CA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15C79FF"/>
    <w:multiLevelType w:val="hybridMultilevel"/>
    <w:tmpl w:val="F3606D5A"/>
    <w:lvl w:ilvl="0" w:tplc="6F56A23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23ACE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E4C39B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8C231C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CAB5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F9EA1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2C3F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2C192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90E34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5E4326"/>
    <w:multiLevelType w:val="hybridMultilevel"/>
    <w:tmpl w:val="71067584"/>
    <w:lvl w:ilvl="0" w:tplc="C8ACED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6CDB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3225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68E03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92DE8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ECFE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2CBA7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CE31A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C0D8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916ED3"/>
    <w:multiLevelType w:val="hybridMultilevel"/>
    <w:tmpl w:val="E556BAA4"/>
    <w:lvl w:ilvl="0" w:tplc="B00099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04C7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64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E8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02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E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2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61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C8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2AFF"/>
    <w:multiLevelType w:val="hybridMultilevel"/>
    <w:tmpl w:val="7656441E"/>
    <w:lvl w:ilvl="0" w:tplc="A29E10C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6D65AD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FC868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5E04A2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0FE76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DDCA9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C5406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28390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81865E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A900E38"/>
    <w:multiLevelType w:val="hybridMultilevel"/>
    <w:tmpl w:val="6A8AA9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70181B6F"/>
    <w:multiLevelType w:val="hybridMultilevel"/>
    <w:tmpl w:val="3958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F3156"/>
    <w:multiLevelType w:val="hybridMultilevel"/>
    <w:tmpl w:val="F8743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0"/>
  </w:num>
  <w:num w:numId="5">
    <w:abstractNumId w:val="1"/>
  </w:num>
  <w:num w:numId="6">
    <w:abstractNumId w:val="8"/>
  </w:num>
  <w:num w:numId="7">
    <w:abstractNumId w:val="16"/>
  </w:num>
  <w:num w:numId="8">
    <w:abstractNumId w:val="18"/>
  </w:num>
  <w:num w:numId="9">
    <w:abstractNumId w:val="15"/>
  </w:num>
  <w:num w:numId="10">
    <w:abstractNumId w:val="10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2"/>
  </w:num>
  <w:num w:numId="16">
    <w:abstractNumId w:val="0"/>
  </w:num>
  <w:num w:numId="17">
    <w:abstractNumId w:val="12"/>
  </w:num>
  <w:num w:numId="18">
    <w:abstractNumId w:val="5"/>
  </w:num>
  <w:num w:numId="19">
    <w:abstractNumId w:val="17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24"/>
    <w:rsid w:val="000C3682"/>
    <w:rsid w:val="000F219E"/>
    <w:rsid w:val="002A7D17"/>
    <w:rsid w:val="003D0B24"/>
    <w:rsid w:val="003F5744"/>
    <w:rsid w:val="0060704D"/>
    <w:rsid w:val="00652E6B"/>
    <w:rsid w:val="00680922"/>
    <w:rsid w:val="006A38EB"/>
    <w:rsid w:val="008244D5"/>
    <w:rsid w:val="00BD40DD"/>
    <w:rsid w:val="00BD509B"/>
    <w:rsid w:val="00BE3DB6"/>
    <w:rsid w:val="00C42C2F"/>
    <w:rsid w:val="00D56D02"/>
    <w:rsid w:val="00F0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4027"/>
  <w15:chartTrackingRefBased/>
  <w15:docId w15:val="{3BDAACE6-60B8-4EDC-B7F0-BE3DA92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EB"/>
    <w:pPr>
      <w:ind w:left="720"/>
      <w:contextualSpacing/>
    </w:pPr>
  </w:style>
  <w:style w:type="table" w:styleId="a4">
    <w:name w:val="Table Grid"/>
    <w:basedOn w:val="a1"/>
    <w:uiPriority w:val="59"/>
    <w:rsid w:val="0068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60704D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60704D"/>
    <w:rPr>
      <w:rFonts w:ascii="Times New Roman" w:eastAsia="Calibri" w:hAnsi="Times New Roman" w:cs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12</cp:revision>
  <dcterms:created xsi:type="dcterms:W3CDTF">2022-09-19T04:22:00Z</dcterms:created>
  <dcterms:modified xsi:type="dcterms:W3CDTF">2023-08-22T06:16:00Z</dcterms:modified>
</cp:coreProperties>
</file>